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8E3D7" w14:textId="372C92D7" w:rsidR="00FA57A8" w:rsidRPr="001437F1" w:rsidRDefault="007C56B9" w:rsidP="00936226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P</w:t>
      </w:r>
      <w:r w:rsidR="001437F1">
        <w:rPr>
          <w:i/>
          <w:sz w:val="22"/>
          <w:szCs w:val="22"/>
        </w:rPr>
        <w:t>říloha č. 4 Zadávacích podmínek</w:t>
      </w:r>
    </w:p>
    <w:p w14:paraId="1B89905D" w14:textId="77777777" w:rsidR="001437F1" w:rsidRDefault="001437F1" w:rsidP="00936226">
      <w:pPr>
        <w:autoSpaceDE w:val="0"/>
        <w:autoSpaceDN w:val="0"/>
        <w:adjustRightInd w:val="0"/>
        <w:spacing w:before="120" w:line="300" w:lineRule="auto"/>
        <w:outlineLvl w:val="0"/>
        <w:rPr>
          <w:sz w:val="22"/>
          <w:szCs w:val="22"/>
        </w:rPr>
      </w:pPr>
    </w:p>
    <w:p w14:paraId="077410C9" w14:textId="77777777" w:rsidR="001437F1" w:rsidRPr="009A390B" w:rsidRDefault="001437F1" w:rsidP="00936226">
      <w:pPr>
        <w:autoSpaceDE w:val="0"/>
        <w:autoSpaceDN w:val="0"/>
        <w:adjustRightInd w:val="0"/>
        <w:spacing w:before="120" w:line="300" w:lineRule="auto"/>
        <w:outlineLvl w:val="0"/>
        <w:rPr>
          <w:sz w:val="22"/>
          <w:szCs w:val="22"/>
        </w:rPr>
      </w:pPr>
    </w:p>
    <w:p w14:paraId="0AB4B010" w14:textId="77777777" w:rsidR="000924AA" w:rsidRPr="009A390B" w:rsidRDefault="00000000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pict w14:anchorId="7372F9A2">
          <v:rect id="Obdélník 3" o:spid="_x0000_s1026" style="position:absolute;left:0;text-align:left;margin-left:508.05pt;margin-top:-54pt;width:54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" stroked="f"/>
        </w:pict>
      </w:r>
      <w:r w:rsidR="001437F1">
        <w:rPr>
          <w:b/>
          <w:sz w:val="28"/>
          <w:szCs w:val="28"/>
          <w:u w:val="single"/>
        </w:rPr>
        <w:t>S</w:t>
      </w:r>
      <w:r w:rsidR="000924AA" w:rsidRPr="009A390B">
        <w:rPr>
          <w:b/>
          <w:sz w:val="28"/>
          <w:szCs w:val="28"/>
          <w:u w:val="single"/>
        </w:rPr>
        <w:t xml:space="preserve">EZNAM </w:t>
      </w:r>
      <w:r w:rsidR="003B1312" w:rsidRPr="009A390B">
        <w:rPr>
          <w:b/>
          <w:sz w:val="28"/>
          <w:szCs w:val="28"/>
          <w:u w:val="single"/>
        </w:rPr>
        <w:t>STATUTÁRNÍCH ORGÁNŮ/</w:t>
      </w:r>
    </w:p>
    <w:p w14:paraId="50D2FC66" w14:textId="77777777" w:rsidR="00B82B90" w:rsidRPr="009A390B" w:rsidRDefault="003B1312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  <w:r w:rsidRPr="009A390B">
        <w:rPr>
          <w:b/>
          <w:sz w:val="28"/>
          <w:szCs w:val="28"/>
          <w:u w:val="single"/>
        </w:rPr>
        <w:t>ČLENŮ STATUTÁRNÍCH ORGÁNŮ</w:t>
      </w:r>
    </w:p>
    <w:p w14:paraId="4929C3CC" w14:textId="77777777" w:rsidR="00936226" w:rsidRPr="009A390B" w:rsidRDefault="00936226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624954C8" w14:textId="77777777" w:rsidR="000924AA" w:rsidRPr="009A390B" w:rsidRDefault="000924AA" w:rsidP="00936226">
      <w:pPr>
        <w:pStyle w:val="Zkladntext"/>
        <w:spacing w:before="120" w:line="300" w:lineRule="auto"/>
        <w:jc w:val="center"/>
        <w:rPr>
          <w:sz w:val="20"/>
          <w:szCs w:val="20"/>
        </w:rPr>
      </w:pPr>
      <w:r w:rsidRPr="009A390B">
        <w:rPr>
          <w:sz w:val="20"/>
          <w:szCs w:val="20"/>
        </w:rPr>
        <w:t xml:space="preserve">(předkládá pouze uchazeč, který </w:t>
      </w:r>
      <w:r w:rsidR="00C00B6B" w:rsidRPr="009A390B">
        <w:rPr>
          <w:sz w:val="20"/>
          <w:szCs w:val="20"/>
        </w:rPr>
        <w:t xml:space="preserve">je </w:t>
      </w:r>
      <w:r w:rsidR="003B1312" w:rsidRPr="009A390B">
        <w:rPr>
          <w:sz w:val="20"/>
          <w:szCs w:val="20"/>
        </w:rPr>
        <w:t>právnickou osobou</w:t>
      </w:r>
      <w:r w:rsidRPr="009A390B">
        <w:rPr>
          <w:sz w:val="20"/>
          <w:szCs w:val="20"/>
        </w:rPr>
        <w:t>)</w:t>
      </w:r>
    </w:p>
    <w:p w14:paraId="3246572C" w14:textId="77777777" w:rsidR="000924AA" w:rsidRPr="009A390B" w:rsidRDefault="000924AA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4F8AF6A5" w14:textId="1A0C1D45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>Společnost:</w:t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124F29B" w14:textId="61F72632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 xml:space="preserve">se sídlem: </w:t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17BF5E8" w14:textId="2755529A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 xml:space="preserve">IČO: </w:t>
      </w:r>
      <w:r w:rsidRPr="009A390B">
        <w:rPr>
          <w:sz w:val="20"/>
          <w:szCs w:val="20"/>
        </w:rPr>
        <w:tab/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B9597B4" w14:textId="77777777" w:rsidR="00B82B90" w:rsidRPr="009A390B" w:rsidRDefault="00B82B90" w:rsidP="00936226">
      <w:pPr>
        <w:spacing w:before="120" w:line="300" w:lineRule="auto"/>
        <w:jc w:val="both"/>
        <w:rPr>
          <w:sz w:val="20"/>
          <w:szCs w:val="20"/>
        </w:rPr>
      </w:pPr>
    </w:p>
    <w:p w14:paraId="24E9A6BD" w14:textId="270BC30B" w:rsidR="000924AA" w:rsidRPr="009A390B" w:rsidRDefault="00B82B90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sz w:val="20"/>
          <w:szCs w:val="20"/>
        </w:rPr>
        <w:t xml:space="preserve">jakožto </w:t>
      </w:r>
      <w:r w:rsidR="00E752CC">
        <w:rPr>
          <w:sz w:val="20"/>
          <w:szCs w:val="20"/>
        </w:rPr>
        <w:t xml:space="preserve">účastník </w:t>
      </w:r>
      <w:r w:rsidRPr="009A390B">
        <w:rPr>
          <w:sz w:val="20"/>
          <w:szCs w:val="20"/>
        </w:rPr>
        <w:t xml:space="preserve">v zadávacím řízení na zakázku </w:t>
      </w:r>
      <w:r w:rsidR="00522823" w:rsidRPr="00522823">
        <w:rPr>
          <w:sz w:val="20"/>
          <w:szCs w:val="20"/>
        </w:rPr>
        <w:t xml:space="preserve">Pořízení lesnické techniky </w:t>
      </w:r>
      <w:r w:rsidRPr="009A390B">
        <w:rPr>
          <w:bCs/>
          <w:iCs/>
          <w:color w:val="000000"/>
          <w:sz w:val="20"/>
          <w:szCs w:val="20"/>
        </w:rPr>
        <w:t>(dále jen „</w:t>
      </w:r>
      <w:r w:rsidR="00E64B49">
        <w:rPr>
          <w:bCs/>
          <w:iCs/>
          <w:color w:val="000000"/>
          <w:sz w:val="20"/>
          <w:szCs w:val="20"/>
        </w:rPr>
        <w:t>účastník</w:t>
      </w:r>
      <w:r w:rsidRPr="009A390B">
        <w:rPr>
          <w:bCs/>
          <w:iCs/>
          <w:color w:val="000000"/>
          <w:sz w:val="20"/>
          <w:szCs w:val="20"/>
        </w:rPr>
        <w:t>“)</w:t>
      </w:r>
      <w:r w:rsidR="000924AA" w:rsidRPr="009A390B">
        <w:rPr>
          <w:bCs/>
          <w:iCs/>
          <w:color w:val="000000"/>
          <w:sz w:val="20"/>
          <w:szCs w:val="20"/>
        </w:rPr>
        <w:t>,</w:t>
      </w:r>
    </w:p>
    <w:p w14:paraId="32AE6C0A" w14:textId="77777777" w:rsidR="009A390B" w:rsidRDefault="009A390B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68738B21" w14:textId="77777777" w:rsidR="00E85BB3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(varianta a)</w:t>
      </w:r>
    </w:p>
    <w:p w14:paraId="33AD667A" w14:textId="1169767A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 xml:space="preserve">níže předkládá seznam statutárních orgánů, resp. členů statutárních orgánů </w:t>
      </w:r>
      <w:r w:rsidR="00E64B49">
        <w:rPr>
          <w:bCs/>
          <w:iCs/>
          <w:color w:val="000000"/>
          <w:sz w:val="20"/>
          <w:szCs w:val="20"/>
        </w:rPr>
        <w:t>účastníka</w:t>
      </w:r>
      <w:r w:rsidRPr="009A390B">
        <w:rPr>
          <w:bCs/>
          <w:iCs/>
          <w:color w:val="000000"/>
          <w:sz w:val="20"/>
          <w:szCs w:val="20"/>
        </w:rPr>
        <w:t>, kteří v posledních 3 letech od konce lhůty pro podání nabídek byli v pracovněprávním, funkčním či obdobném poměru u zadavatele:</w:t>
      </w:r>
    </w:p>
    <w:p w14:paraId="1E4128F8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44CD72FB" w14:textId="77777777" w:rsidR="00F512C5" w:rsidRPr="009A390B" w:rsidRDefault="00F512C5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B1312" w:rsidRPr="009A390B" w14:paraId="3D988FF2" w14:textId="77777777" w:rsidTr="003B1312">
        <w:tc>
          <w:tcPr>
            <w:tcW w:w="3070" w:type="dxa"/>
          </w:tcPr>
          <w:p w14:paraId="18C0EC9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Jméno člena statutárního orgánu nebo název statutárního orgánu</w:t>
            </w:r>
          </w:p>
        </w:tc>
        <w:tc>
          <w:tcPr>
            <w:tcW w:w="3071" w:type="dxa"/>
          </w:tcPr>
          <w:p w14:paraId="3C4020F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Bydliště člena statutárního orgánu nebo sídla statutárního orgánu</w:t>
            </w:r>
          </w:p>
        </w:tc>
        <w:tc>
          <w:tcPr>
            <w:tcW w:w="3071" w:type="dxa"/>
          </w:tcPr>
          <w:p w14:paraId="033C5BC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Da</w:t>
            </w:r>
            <w:r w:rsidR="00085933" w:rsidRPr="009A390B">
              <w:rPr>
                <w:bCs/>
                <w:iCs/>
                <w:color w:val="000000"/>
                <w:sz w:val="20"/>
                <w:szCs w:val="20"/>
              </w:rPr>
              <w:t>tum narození statutárního orgánu</w:t>
            </w:r>
            <w:r w:rsidRPr="009A390B">
              <w:rPr>
                <w:bCs/>
                <w:iCs/>
                <w:color w:val="000000"/>
                <w:sz w:val="20"/>
                <w:szCs w:val="20"/>
              </w:rPr>
              <w:t xml:space="preserve"> nebo IČO statutárního orgánu</w:t>
            </w:r>
          </w:p>
        </w:tc>
      </w:tr>
      <w:tr w:rsidR="00F512C5" w:rsidRPr="009A390B" w14:paraId="46127FA4" w14:textId="77777777" w:rsidTr="00C5165A">
        <w:trPr>
          <w:trHeight w:val="510"/>
        </w:trPr>
        <w:tc>
          <w:tcPr>
            <w:tcW w:w="3070" w:type="dxa"/>
          </w:tcPr>
          <w:p w14:paraId="20D6FD6D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2C50627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B89F1EB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3497F43C" w14:textId="77777777" w:rsidTr="00C5165A">
        <w:trPr>
          <w:trHeight w:val="510"/>
        </w:trPr>
        <w:tc>
          <w:tcPr>
            <w:tcW w:w="3070" w:type="dxa"/>
          </w:tcPr>
          <w:p w14:paraId="4EB7840E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151DFE1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D06AFEC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6F41E712" w14:textId="77777777" w:rsidTr="00C5165A">
        <w:trPr>
          <w:trHeight w:val="510"/>
        </w:trPr>
        <w:tc>
          <w:tcPr>
            <w:tcW w:w="3070" w:type="dxa"/>
          </w:tcPr>
          <w:p w14:paraId="4481733E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52EFC5F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694A319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71A16147" w14:textId="77777777" w:rsidTr="00C5165A">
        <w:trPr>
          <w:trHeight w:val="510"/>
        </w:trPr>
        <w:tc>
          <w:tcPr>
            <w:tcW w:w="3070" w:type="dxa"/>
          </w:tcPr>
          <w:p w14:paraId="4E4A9A72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F13D976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78A59BC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71DD4C8" w14:textId="77777777" w:rsidR="003B1312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2E78DD64" w14:textId="77777777" w:rsidR="00CC59A2" w:rsidRDefault="00CC59A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6DD20BE8" w14:textId="77777777" w:rsidR="00CC59A2" w:rsidRPr="009A390B" w:rsidRDefault="00CC59A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2E1FC788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nebo</w:t>
      </w:r>
    </w:p>
    <w:p w14:paraId="143676D0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0878CB34" w14:textId="77777777" w:rsidR="00FA57A8" w:rsidRPr="009A390B" w:rsidRDefault="00FA57A8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1D1841DD" w14:textId="77777777" w:rsidR="00FA57A8" w:rsidRPr="009A390B" w:rsidRDefault="00FA57A8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46A38910" w14:textId="77777777" w:rsidR="000924AA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lastRenderedPageBreak/>
        <w:t>(varianta b)</w:t>
      </w:r>
    </w:p>
    <w:p w14:paraId="0ACDF31F" w14:textId="77777777" w:rsidR="003B1312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čestně prohlašuje, že žádný z</w:t>
      </w:r>
      <w:r w:rsidR="003B1312" w:rsidRPr="009A390B">
        <w:rPr>
          <w:bCs/>
          <w:iCs/>
          <w:color w:val="000000"/>
          <w:sz w:val="20"/>
          <w:szCs w:val="20"/>
        </w:rPr>
        <w:t> jeho statutárních orgánů nebo členů statutárních orgánů v posledních 3 letech od konce lhůty pro podání nabídek nebyl v pracovněprávním, funkčním či obdobném poměru u zadavatele.</w:t>
      </w:r>
    </w:p>
    <w:p w14:paraId="19F4AA9B" w14:textId="77777777" w:rsidR="000A4584" w:rsidRPr="009A390B" w:rsidRDefault="000A4584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5A41B494" w14:textId="77777777" w:rsidR="00FA57A8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25B97B6B" w14:textId="77777777" w:rsidR="009A390B" w:rsidRDefault="009A390B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57C06FB1" w14:textId="77777777" w:rsidR="009A390B" w:rsidRPr="009A390B" w:rsidRDefault="009A390B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0C89BF82" w14:textId="77777777" w:rsidR="00FA57A8" w:rsidRPr="009A390B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1B84886A" w14:textId="77777777" w:rsidR="00FA57A8" w:rsidRPr="009A390B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46720819" w14:textId="2F2D6FA6" w:rsidR="00D206B8" w:rsidRPr="00EC13CA" w:rsidRDefault="00D206B8" w:rsidP="00D206B8">
      <w:pPr>
        <w:rPr>
          <w:sz w:val="20"/>
          <w:szCs w:val="20"/>
        </w:rPr>
      </w:pPr>
      <w:r w:rsidRPr="00EC13CA">
        <w:rPr>
          <w:sz w:val="20"/>
          <w:szCs w:val="20"/>
        </w:rPr>
        <w:t xml:space="preserve">Místo a datum vyhotovení: </w:t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1FAD8CC3" w14:textId="77777777" w:rsidR="00D206B8" w:rsidRPr="00EC13CA" w:rsidRDefault="00D206B8" w:rsidP="00D206B8">
      <w:pPr>
        <w:rPr>
          <w:sz w:val="20"/>
          <w:szCs w:val="20"/>
        </w:rPr>
      </w:pPr>
    </w:p>
    <w:p w14:paraId="5FFDDAF9" w14:textId="77777777" w:rsidR="00D206B8" w:rsidRPr="00EC13CA" w:rsidRDefault="00D206B8" w:rsidP="00D206B8">
      <w:pPr>
        <w:rPr>
          <w:sz w:val="20"/>
          <w:szCs w:val="20"/>
        </w:rPr>
      </w:pPr>
    </w:p>
    <w:p w14:paraId="28C65CE6" w14:textId="77777777" w:rsidR="00D206B8" w:rsidRPr="00EC13CA" w:rsidRDefault="00D206B8" w:rsidP="00D206B8">
      <w:pPr>
        <w:rPr>
          <w:sz w:val="20"/>
          <w:szCs w:val="20"/>
        </w:rPr>
      </w:pPr>
    </w:p>
    <w:p w14:paraId="5CE6A03F" w14:textId="77777777" w:rsidR="00D206B8" w:rsidRPr="00EC13CA" w:rsidRDefault="00D206B8" w:rsidP="00D206B8">
      <w:pPr>
        <w:rPr>
          <w:sz w:val="20"/>
          <w:szCs w:val="20"/>
        </w:rPr>
      </w:pPr>
    </w:p>
    <w:p w14:paraId="169E6FAD" w14:textId="32C2D890" w:rsidR="00D206B8" w:rsidRPr="00EC13CA" w:rsidRDefault="00D206B8" w:rsidP="00D206B8">
      <w:pPr>
        <w:rPr>
          <w:sz w:val="20"/>
          <w:szCs w:val="20"/>
        </w:rPr>
      </w:pP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="00266ECA">
        <w:rPr>
          <w:sz w:val="20"/>
          <w:szCs w:val="20"/>
        </w:rPr>
        <w:tab/>
      </w:r>
      <w:r w:rsidR="00266ECA">
        <w:rPr>
          <w:sz w:val="20"/>
          <w:szCs w:val="20"/>
        </w:rPr>
        <w:tab/>
      </w:r>
      <w:r w:rsidRPr="00EC13CA">
        <w:rPr>
          <w:sz w:val="20"/>
          <w:szCs w:val="20"/>
        </w:rPr>
        <w:t>-----------------------------------------------------------</w:t>
      </w:r>
    </w:p>
    <w:p w14:paraId="572EEAB5" w14:textId="22EFDA9F" w:rsidR="002623C6" w:rsidRDefault="00705EDB" w:rsidP="00266ECA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sz w:val="20"/>
          <w:szCs w:val="20"/>
        </w:rPr>
      </w:pPr>
      <w:r w:rsidRPr="00705EDB">
        <w:rPr>
          <w:bCs/>
          <w:color w:val="FF0000"/>
          <w:sz w:val="20"/>
          <w:szCs w:val="20"/>
        </w:rPr>
        <w:t>Bude doplněno</w:t>
      </w:r>
    </w:p>
    <w:p w14:paraId="3DEEF7B2" w14:textId="33D5465B" w:rsidR="00D206B8" w:rsidRPr="00B77FB0" w:rsidRDefault="00266ECA" w:rsidP="00D206B8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>
        <w:rPr>
          <w:sz w:val="20"/>
          <w:szCs w:val="20"/>
        </w:rPr>
        <w:tab/>
        <w:t>J</w:t>
      </w:r>
      <w:r w:rsidR="00D206B8" w:rsidRPr="00EC13CA">
        <w:rPr>
          <w:sz w:val="20"/>
          <w:szCs w:val="20"/>
        </w:rPr>
        <w:t>méno, příjmení, funkce, razítko</w:t>
      </w:r>
      <w:r>
        <w:rPr>
          <w:sz w:val="20"/>
          <w:szCs w:val="20"/>
        </w:rPr>
        <w:t>, podpis</w:t>
      </w:r>
    </w:p>
    <w:p w14:paraId="13A14E9E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2E51CCE8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132E9B07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7DFE1E9A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18E8E997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3A561235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  <w:r w:rsidRPr="009A390B">
        <w:rPr>
          <w:sz w:val="20"/>
          <w:szCs w:val="20"/>
        </w:rPr>
        <w:t>* Nehodící se variantu přeškrtněte.</w:t>
      </w:r>
    </w:p>
    <w:sectPr w:rsidR="00C5165A" w:rsidRPr="009A390B" w:rsidSect="00257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95CA8"/>
    <w:multiLevelType w:val="hybridMultilevel"/>
    <w:tmpl w:val="AD3A268E"/>
    <w:lvl w:ilvl="0" w:tplc="0405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563B664B"/>
    <w:multiLevelType w:val="hybridMultilevel"/>
    <w:tmpl w:val="0DC83564"/>
    <w:lvl w:ilvl="0" w:tplc="F59883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F6AB7"/>
    <w:multiLevelType w:val="hybridMultilevel"/>
    <w:tmpl w:val="D17649B6"/>
    <w:lvl w:ilvl="0" w:tplc="F3C20DA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58A25E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21BC9344">
      <w:start w:val="10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843725">
    <w:abstractNumId w:val="1"/>
  </w:num>
  <w:num w:numId="2" w16cid:durableId="250700544">
    <w:abstractNumId w:val="2"/>
  </w:num>
  <w:num w:numId="3" w16cid:durableId="978608263">
    <w:abstractNumId w:val="3"/>
  </w:num>
  <w:num w:numId="4" w16cid:durableId="31608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26"/>
    <w:rsid w:val="00027C77"/>
    <w:rsid w:val="00085933"/>
    <w:rsid w:val="000924AA"/>
    <w:rsid w:val="000943D9"/>
    <w:rsid w:val="000A4584"/>
    <w:rsid w:val="000C3A10"/>
    <w:rsid w:val="000E7D02"/>
    <w:rsid w:val="00116E49"/>
    <w:rsid w:val="001363CC"/>
    <w:rsid w:val="001437F1"/>
    <w:rsid w:val="00157923"/>
    <w:rsid w:val="001B12DF"/>
    <w:rsid w:val="002570DC"/>
    <w:rsid w:val="00260885"/>
    <w:rsid w:val="002623C6"/>
    <w:rsid w:val="00263E5F"/>
    <w:rsid w:val="00266ECA"/>
    <w:rsid w:val="002948E4"/>
    <w:rsid w:val="00391E59"/>
    <w:rsid w:val="003B1312"/>
    <w:rsid w:val="003D7733"/>
    <w:rsid w:val="003F3F58"/>
    <w:rsid w:val="00414E66"/>
    <w:rsid w:val="00444AEE"/>
    <w:rsid w:val="00470481"/>
    <w:rsid w:val="00487E77"/>
    <w:rsid w:val="004E38DC"/>
    <w:rsid w:val="004E53D6"/>
    <w:rsid w:val="00522823"/>
    <w:rsid w:val="00567EAD"/>
    <w:rsid w:val="00577004"/>
    <w:rsid w:val="005E6911"/>
    <w:rsid w:val="00636A34"/>
    <w:rsid w:val="00662EA8"/>
    <w:rsid w:val="006D0542"/>
    <w:rsid w:val="006D2800"/>
    <w:rsid w:val="006E6CBB"/>
    <w:rsid w:val="00705EDB"/>
    <w:rsid w:val="00760BA2"/>
    <w:rsid w:val="007B36ED"/>
    <w:rsid w:val="007C56B9"/>
    <w:rsid w:val="007D2BBE"/>
    <w:rsid w:val="007D7260"/>
    <w:rsid w:val="008C0E33"/>
    <w:rsid w:val="00917399"/>
    <w:rsid w:val="00917B74"/>
    <w:rsid w:val="00936226"/>
    <w:rsid w:val="009669E1"/>
    <w:rsid w:val="009A390B"/>
    <w:rsid w:val="009B51E9"/>
    <w:rsid w:val="009B6B97"/>
    <w:rsid w:val="00A3373D"/>
    <w:rsid w:val="00AD4058"/>
    <w:rsid w:val="00B71943"/>
    <w:rsid w:val="00B82B90"/>
    <w:rsid w:val="00BB5ADC"/>
    <w:rsid w:val="00BD4B63"/>
    <w:rsid w:val="00C00B6B"/>
    <w:rsid w:val="00C23C0E"/>
    <w:rsid w:val="00C2756F"/>
    <w:rsid w:val="00C40832"/>
    <w:rsid w:val="00C5165A"/>
    <w:rsid w:val="00CC59A2"/>
    <w:rsid w:val="00D206B8"/>
    <w:rsid w:val="00D42C99"/>
    <w:rsid w:val="00E64B49"/>
    <w:rsid w:val="00E66FF9"/>
    <w:rsid w:val="00E752CC"/>
    <w:rsid w:val="00E77757"/>
    <w:rsid w:val="00E826E4"/>
    <w:rsid w:val="00E85BB3"/>
    <w:rsid w:val="00EA592B"/>
    <w:rsid w:val="00F512C5"/>
    <w:rsid w:val="00FA57A8"/>
    <w:rsid w:val="00FF6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C31EEC"/>
  <w15:docId w15:val="{E6E066B8-B0E8-466A-A165-3445EE1B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6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36226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62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4AEE"/>
    <w:pPr>
      <w:ind w:left="720"/>
      <w:contextualSpacing/>
    </w:pPr>
  </w:style>
  <w:style w:type="table" w:styleId="Mkatabulky">
    <w:name w:val="Table Grid"/>
    <w:basedOn w:val="Normlntabulka"/>
    <w:uiPriority w:val="59"/>
    <w:rsid w:val="003B1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A57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7A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174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Vojtěch Kramář</cp:lastModifiedBy>
  <cp:revision>28</cp:revision>
  <cp:lastPrinted>2018-03-01T09:12:00Z</cp:lastPrinted>
  <dcterms:created xsi:type="dcterms:W3CDTF">2016-04-17T11:39:00Z</dcterms:created>
  <dcterms:modified xsi:type="dcterms:W3CDTF">2024-08-31T08:08:00Z</dcterms:modified>
</cp:coreProperties>
</file>