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37F5DFE8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772D6A">
        <w:t>4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772D6A">
        <w:t>0</w:t>
      </w:r>
      <w:r w:rsidR="00F42FCD" w:rsidRPr="0043111C">
        <w:t>.</w:t>
      </w:r>
      <w:r w:rsidR="007B68B1" w:rsidRPr="0043111C">
        <w:t xml:space="preserve"> </w:t>
      </w:r>
      <w:r w:rsidR="00772D6A">
        <w:t>4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4082"/>
        <w:gridCol w:w="1701"/>
      </w:tblGrid>
      <w:tr w:rsidR="00CA02A2" w14:paraId="327A6732" w14:textId="77777777" w:rsidTr="00501BC8">
        <w:tc>
          <w:tcPr>
            <w:tcW w:w="2547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992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4082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7A6AC5" w14:paraId="40DFA85C" w14:textId="77777777" w:rsidTr="00501BC8">
        <w:tc>
          <w:tcPr>
            <w:tcW w:w="2547" w:type="dxa"/>
            <w:shd w:val="clear" w:color="auto" w:fill="auto"/>
          </w:tcPr>
          <w:p w14:paraId="13BDDA74" w14:textId="46BB064C" w:rsidR="007A6AC5" w:rsidRDefault="00772D6A">
            <w:pPr>
              <w:keepNext/>
              <w:keepLines/>
              <w:jc w:val="both"/>
              <w:rPr>
                <w:color w:val="000000"/>
              </w:rPr>
            </w:pPr>
            <w:proofErr w:type="spellStart"/>
            <w:r w:rsidRPr="00772D6A">
              <w:rPr>
                <w:color w:val="000000"/>
              </w:rPr>
              <w:t>Carpovirusine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572442B" w14:textId="6E582C13" w:rsidR="007A6AC5" w:rsidRDefault="00772D6A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772D6A">
              <w:rPr>
                <w:color w:val="000000"/>
                <w:lang w:val="sv-SE"/>
              </w:rPr>
              <w:t>4706-1</w:t>
            </w:r>
          </w:p>
        </w:tc>
        <w:tc>
          <w:tcPr>
            <w:tcW w:w="4082" w:type="dxa"/>
            <w:shd w:val="clear" w:color="auto" w:fill="auto"/>
          </w:tcPr>
          <w:p w14:paraId="3BAE1005" w14:textId="67CEF1E4" w:rsidR="00FB77D9" w:rsidRDefault="002B6565" w:rsidP="001D5D6D">
            <w:pPr>
              <w:keepNext/>
              <w:keepLine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 w:rsidR="00772D6A" w:rsidRPr="00772D6A">
              <w:rPr>
                <w:color w:val="000000"/>
              </w:rPr>
              <w:t>ydia</w:t>
            </w:r>
            <w:proofErr w:type="spellEnd"/>
            <w:r w:rsidR="00772D6A" w:rsidRPr="00772D6A">
              <w:rPr>
                <w:color w:val="000000"/>
              </w:rPr>
              <w:t xml:space="preserve"> </w:t>
            </w:r>
            <w:proofErr w:type="spellStart"/>
            <w:r w:rsidR="00772D6A" w:rsidRPr="00772D6A">
              <w:rPr>
                <w:color w:val="000000"/>
              </w:rPr>
              <w:t>pomonella</w:t>
            </w:r>
            <w:proofErr w:type="spellEnd"/>
            <w:r w:rsidR="00772D6A" w:rsidRPr="00772D6A">
              <w:rPr>
                <w:color w:val="000000"/>
              </w:rPr>
              <w:t xml:space="preserve"> </w:t>
            </w:r>
            <w:proofErr w:type="spellStart"/>
            <w:r w:rsidR="00772D6A" w:rsidRPr="00772D6A">
              <w:rPr>
                <w:color w:val="000000"/>
              </w:rPr>
              <w:t>Granulovirus</w:t>
            </w:r>
            <w:proofErr w:type="spellEnd"/>
            <w:r w:rsidR="00772D6A" w:rsidRPr="00772D6A">
              <w:rPr>
                <w:color w:val="000000"/>
              </w:rPr>
              <w:t xml:space="preserve"> (</w:t>
            </w:r>
            <w:proofErr w:type="spellStart"/>
            <w:r w:rsidR="00772D6A" w:rsidRPr="00772D6A">
              <w:rPr>
                <w:color w:val="000000"/>
              </w:rPr>
              <w:t>CpGV</w:t>
            </w:r>
            <w:proofErr w:type="spellEnd"/>
            <w:r w:rsidR="00772D6A" w:rsidRPr="00772D6A">
              <w:rPr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FA966F6" w14:textId="079C6F09" w:rsidR="007A6AC5" w:rsidRPr="005E2073" w:rsidRDefault="00772D6A" w:rsidP="005E2073">
            <w:pPr>
              <w:keepNext/>
              <w:keepLines/>
              <w:rPr>
                <w:highlight w:val="yellow"/>
              </w:rPr>
            </w:pPr>
            <w:r>
              <w:t>i</w:t>
            </w:r>
            <w:r w:rsidRPr="00772D6A">
              <w:t>nsekticid</w:t>
            </w:r>
          </w:p>
        </w:tc>
      </w:tr>
      <w:tr w:rsidR="00011C74" w14:paraId="2BEE1E0A" w14:textId="77777777" w:rsidTr="00501BC8">
        <w:tc>
          <w:tcPr>
            <w:tcW w:w="2547" w:type="dxa"/>
            <w:shd w:val="clear" w:color="auto" w:fill="auto"/>
          </w:tcPr>
          <w:p w14:paraId="19FC59B1" w14:textId="59022378" w:rsidR="00011C74" w:rsidRPr="000F34E7" w:rsidRDefault="002B6565">
            <w:pPr>
              <w:keepNext/>
              <w:keepLines/>
              <w:jc w:val="both"/>
              <w:rPr>
                <w:color w:val="000000"/>
              </w:rPr>
            </w:pPr>
            <w:r w:rsidRPr="002B6565">
              <w:rPr>
                <w:color w:val="000000"/>
              </w:rPr>
              <w:t>GAZELLE LIQUID</w:t>
            </w:r>
          </w:p>
        </w:tc>
        <w:tc>
          <w:tcPr>
            <w:tcW w:w="992" w:type="dxa"/>
            <w:shd w:val="clear" w:color="auto" w:fill="auto"/>
          </w:tcPr>
          <w:p w14:paraId="01099693" w14:textId="124BB29D" w:rsidR="00011C74" w:rsidRPr="000F34E7" w:rsidRDefault="002B6565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2B6565">
              <w:rPr>
                <w:color w:val="000000"/>
                <w:lang w:val="sv-SE"/>
              </w:rPr>
              <w:t>5218-2</w:t>
            </w:r>
          </w:p>
        </w:tc>
        <w:tc>
          <w:tcPr>
            <w:tcW w:w="4082" w:type="dxa"/>
            <w:shd w:val="clear" w:color="auto" w:fill="auto"/>
          </w:tcPr>
          <w:p w14:paraId="67E22C83" w14:textId="3B9956C4" w:rsidR="00011C74" w:rsidRDefault="002B6565" w:rsidP="001D5D6D">
            <w:pPr>
              <w:keepNext/>
              <w:keepLine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2B6565">
              <w:rPr>
                <w:color w:val="000000"/>
              </w:rPr>
              <w:t>cetamiprid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D296BF" w14:textId="5E0FCFA0" w:rsidR="00011C74" w:rsidRPr="000F34E7" w:rsidRDefault="002B6565" w:rsidP="005E2073">
            <w:pPr>
              <w:keepNext/>
              <w:keepLines/>
            </w:pPr>
            <w:r>
              <w:t>i</w:t>
            </w:r>
            <w:r w:rsidRPr="00772D6A">
              <w:t>nsekticid</w:t>
            </w:r>
          </w:p>
        </w:tc>
      </w:tr>
      <w:tr w:rsidR="000B4479" w14:paraId="70C9387D" w14:textId="77777777" w:rsidTr="00501BC8">
        <w:tc>
          <w:tcPr>
            <w:tcW w:w="2547" w:type="dxa"/>
            <w:shd w:val="clear" w:color="auto" w:fill="auto"/>
          </w:tcPr>
          <w:p w14:paraId="4301E30E" w14:textId="463FA1A7" w:rsidR="000B4479" w:rsidRPr="00011C74" w:rsidRDefault="008D4EAF">
            <w:pPr>
              <w:keepNext/>
              <w:keepLines/>
              <w:jc w:val="both"/>
              <w:rPr>
                <w:color w:val="000000"/>
              </w:rPr>
            </w:pPr>
            <w:r w:rsidRPr="008D4EAF">
              <w:rPr>
                <w:color w:val="000000"/>
              </w:rPr>
              <w:t>YOROI SL</w:t>
            </w:r>
          </w:p>
        </w:tc>
        <w:tc>
          <w:tcPr>
            <w:tcW w:w="992" w:type="dxa"/>
            <w:shd w:val="clear" w:color="auto" w:fill="auto"/>
          </w:tcPr>
          <w:p w14:paraId="3A70710B" w14:textId="0CE3E480" w:rsidR="000B4479" w:rsidRDefault="008D4EAF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8D4EAF">
              <w:rPr>
                <w:color w:val="000000"/>
                <w:lang w:val="sv-SE"/>
              </w:rPr>
              <w:t>5218-3</w:t>
            </w:r>
          </w:p>
        </w:tc>
        <w:tc>
          <w:tcPr>
            <w:tcW w:w="4082" w:type="dxa"/>
            <w:shd w:val="clear" w:color="auto" w:fill="auto"/>
          </w:tcPr>
          <w:p w14:paraId="06AD8E7D" w14:textId="29780020" w:rsidR="000B4479" w:rsidRDefault="008D4EAF" w:rsidP="001D5D6D">
            <w:pPr>
              <w:keepNext/>
              <w:keepLine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2B6565">
              <w:rPr>
                <w:color w:val="000000"/>
              </w:rPr>
              <w:t>cetamiprid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3FFC92" w14:textId="1C735BB5" w:rsidR="000B4479" w:rsidRDefault="008D4EAF" w:rsidP="005E2073">
            <w:pPr>
              <w:keepNext/>
              <w:keepLines/>
            </w:pPr>
            <w:r>
              <w:t>i</w:t>
            </w:r>
            <w:r w:rsidRPr="00772D6A">
              <w:t>nsekticid</w:t>
            </w:r>
          </w:p>
        </w:tc>
      </w:tr>
      <w:tr w:rsidR="00011C74" w14:paraId="0835200F" w14:textId="77777777" w:rsidTr="00501BC8">
        <w:tc>
          <w:tcPr>
            <w:tcW w:w="2547" w:type="dxa"/>
            <w:shd w:val="clear" w:color="auto" w:fill="auto"/>
          </w:tcPr>
          <w:p w14:paraId="1330A69C" w14:textId="4D1DA06B" w:rsidR="00011C74" w:rsidRPr="000F34E7" w:rsidRDefault="008D4EAF">
            <w:pPr>
              <w:keepNext/>
              <w:keepLines/>
              <w:jc w:val="both"/>
              <w:rPr>
                <w:color w:val="000000"/>
              </w:rPr>
            </w:pPr>
            <w:r w:rsidRPr="008D4EAF">
              <w:rPr>
                <w:color w:val="000000"/>
              </w:rPr>
              <w:t>KACHIKOMA SL</w:t>
            </w:r>
          </w:p>
        </w:tc>
        <w:tc>
          <w:tcPr>
            <w:tcW w:w="992" w:type="dxa"/>
            <w:shd w:val="clear" w:color="auto" w:fill="auto"/>
          </w:tcPr>
          <w:p w14:paraId="4C745FD3" w14:textId="23746366" w:rsidR="00011C74" w:rsidRPr="000F34E7" w:rsidRDefault="008D4EAF">
            <w:pPr>
              <w:keepNext/>
              <w:keepLines/>
              <w:jc w:val="both"/>
              <w:rPr>
                <w:color w:val="000000"/>
                <w:lang w:val="sv-SE"/>
              </w:rPr>
            </w:pPr>
            <w:r w:rsidRPr="008D4EAF">
              <w:rPr>
                <w:color w:val="000000"/>
                <w:lang w:val="sv-SE"/>
              </w:rPr>
              <w:t>5218-4</w:t>
            </w:r>
          </w:p>
        </w:tc>
        <w:tc>
          <w:tcPr>
            <w:tcW w:w="4082" w:type="dxa"/>
            <w:shd w:val="clear" w:color="auto" w:fill="auto"/>
          </w:tcPr>
          <w:p w14:paraId="278D017D" w14:textId="0CAC10DB" w:rsidR="00011C74" w:rsidRDefault="008D4EAF" w:rsidP="001D5D6D">
            <w:pPr>
              <w:keepNext/>
              <w:keepLine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2B6565">
              <w:rPr>
                <w:color w:val="000000"/>
              </w:rPr>
              <w:t>cetamiprid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77ED819" w14:textId="1091FB1C" w:rsidR="00011C74" w:rsidRPr="000F34E7" w:rsidRDefault="008D4EAF" w:rsidP="005E2073">
            <w:pPr>
              <w:keepNext/>
              <w:keepLines/>
            </w:pPr>
            <w:r>
              <w:t>i</w:t>
            </w:r>
            <w:r w:rsidRPr="00772D6A">
              <w:t>nsekticid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9B05" w14:textId="77777777" w:rsidR="001B5641" w:rsidRDefault="001B5641" w:rsidP="00B817E2">
      <w:r>
        <w:separator/>
      </w:r>
    </w:p>
  </w:endnote>
  <w:endnote w:type="continuationSeparator" w:id="0">
    <w:p w14:paraId="52C7D9D8" w14:textId="77777777" w:rsidR="001B5641" w:rsidRDefault="001B5641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C967" w14:textId="77777777" w:rsidR="001B5641" w:rsidRDefault="001B5641" w:rsidP="00B817E2">
      <w:r>
        <w:separator/>
      </w:r>
    </w:p>
  </w:footnote>
  <w:footnote w:type="continuationSeparator" w:id="0">
    <w:p w14:paraId="38F01C42" w14:textId="77777777" w:rsidR="001B5641" w:rsidRDefault="001B5641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5641"/>
    <w:rsid w:val="001B6430"/>
    <w:rsid w:val="001C157E"/>
    <w:rsid w:val="001C170D"/>
    <w:rsid w:val="001C3033"/>
    <w:rsid w:val="001C4AED"/>
    <w:rsid w:val="001C7980"/>
    <w:rsid w:val="001C7C67"/>
    <w:rsid w:val="001C7FE7"/>
    <w:rsid w:val="001D2FD4"/>
    <w:rsid w:val="001D38DA"/>
    <w:rsid w:val="001D4A1A"/>
    <w:rsid w:val="001D4F39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170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113A"/>
    <w:rsid w:val="00293740"/>
    <w:rsid w:val="002938D5"/>
    <w:rsid w:val="00293D9B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565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BC8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3C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2841"/>
    <w:rsid w:val="00652D28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551B"/>
    <w:rsid w:val="00665E45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07253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E6E"/>
    <w:rsid w:val="00767FC5"/>
    <w:rsid w:val="0077011D"/>
    <w:rsid w:val="00771B81"/>
    <w:rsid w:val="00772466"/>
    <w:rsid w:val="007725E8"/>
    <w:rsid w:val="00772C3E"/>
    <w:rsid w:val="00772D6A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3006D"/>
    <w:rsid w:val="00830DD8"/>
    <w:rsid w:val="0083119C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4EAF"/>
    <w:rsid w:val="008D5622"/>
    <w:rsid w:val="008D70E7"/>
    <w:rsid w:val="008E0B04"/>
    <w:rsid w:val="008E2784"/>
    <w:rsid w:val="008E3847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C76"/>
    <w:rsid w:val="00AD6074"/>
    <w:rsid w:val="00AD79D8"/>
    <w:rsid w:val="00AD7DE4"/>
    <w:rsid w:val="00AD7E2E"/>
    <w:rsid w:val="00AE1DC6"/>
    <w:rsid w:val="00AE5FAE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30D7"/>
    <w:rsid w:val="00B26BF7"/>
    <w:rsid w:val="00B26C92"/>
    <w:rsid w:val="00B30756"/>
    <w:rsid w:val="00B35688"/>
    <w:rsid w:val="00B361A6"/>
    <w:rsid w:val="00B3684E"/>
    <w:rsid w:val="00B37C0F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3A51"/>
    <w:rsid w:val="00B656D8"/>
    <w:rsid w:val="00B657A4"/>
    <w:rsid w:val="00B67764"/>
    <w:rsid w:val="00B67998"/>
    <w:rsid w:val="00B67E22"/>
    <w:rsid w:val="00B7086B"/>
    <w:rsid w:val="00B72923"/>
    <w:rsid w:val="00B73EF1"/>
    <w:rsid w:val="00B74014"/>
    <w:rsid w:val="00B74FB2"/>
    <w:rsid w:val="00B76EB0"/>
    <w:rsid w:val="00B77C77"/>
    <w:rsid w:val="00B80A2E"/>
    <w:rsid w:val="00B81605"/>
    <w:rsid w:val="00B817E2"/>
    <w:rsid w:val="00B81FA4"/>
    <w:rsid w:val="00B85A04"/>
    <w:rsid w:val="00B86605"/>
    <w:rsid w:val="00B867FF"/>
    <w:rsid w:val="00B944A4"/>
    <w:rsid w:val="00B950D6"/>
    <w:rsid w:val="00B9614F"/>
    <w:rsid w:val="00B96755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685"/>
    <w:rsid w:val="00BD53E7"/>
    <w:rsid w:val="00BD545A"/>
    <w:rsid w:val="00BD6EE3"/>
    <w:rsid w:val="00BD76A6"/>
    <w:rsid w:val="00BE03EE"/>
    <w:rsid w:val="00BE1610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5A9"/>
    <w:rsid w:val="00C37914"/>
    <w:rsid w:val="00C42789"/>
    <w:rsid w:val="00C4335E"/>
    <w:rsid w:val="00C441C6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8D3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4EC7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CB"/>
    <w:rsid w:val="00FE5108"/>
    <w:rsid w:val="00FE539C"/>
    <w:rsid w:val="00FE7B96"/>
    <w:rsid w:val="00FF05FC"/>
    <w:rsid w:val="00FF0803"/>
    <w:rsid w:val="00FF0FE9"/>
    <w:rsid w:val="00FF153D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3</cp:revision>
  <cp:lastPrinted>2016-06-06T09:05:00Z</cp:lastPrinted>
  <dcterms:created xsi:type="dcterms:W3CDTF">2025-05-12T07:06:00Z</dcterms:created>
  <dcterms:modified xsi:type="dcterms:W3CDTF">2025-05-12T07:07:00Z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